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HWKOMV-2026-007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10.08.2026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Bauvorhaben Umstrukturierung, Modernisierung im Bestand und Teilneubau des Bildungszentrums Rostock/ Los 758 - Blower Door Messung (Luftdichtigkeitsprüfung der Gebäudehülle) - korrigierte Leistungsbeschreibung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758 - Blower Door Messung (Luftdichtigkeitsprüfung der Gebäudehülle) - korrigierte Leistungsbeschreibung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